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E5C0" w14:textId="02CD839B" w:rsidR="00A10D99" w:rsidRDefault="00A10D99" w:rsidP="00A10D99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170ABB">
        <w:rPr>
          <w:rFonts w:ascii="Times New Roman" w:hAnsi="Times New Roman" w:cs="Times New Roman"/>
          <w:sz w:val="24"/>
          <w:szCs w:val="24"/>
        </w:rPr>
        <w:t xml:space="preserve">UNIVERSIDADE </w:t>
      </w:r>
      <w:r>
        <w:rPr>
          <w:rFonts w:ascii="Times New Roman" w:hAnsi="Times New Roman" w:cs="Times New Roman"/>
          <w:sz w:val="24"/>
          <w:szCs w:val="24"/>
        </w:rPr>
        <w:t>REGIONAL DO CARIRI</w:t>
      </w:r>
    </w:p>
    <w:p w14:paraId="6CF5C353" w14:textId="77777777" w:rsidR="00A10D99" w:rsidRDefault="00A10D99" w:rsidP="00A10D99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DE ESPECIALIZAÇÃO EM HISTÓRIA DO BRASIL</w:t>
      </w:r>
    </w:p>
    <w:p w14:paraId="2B53396B" w14:textId="77777777" w:rsidR="00A10D99" w:rsidRDefault="00A10D99" w:rsidP="00A10D99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DISCIPLINA: TEORIA DA HISTÓRIA</w:t>
      </w:r>
    </w:p>
    <w:p w14:paraId="32CE97DC" w14:textId="77777777" w:rsidR="00A10D99" w:rsidRDefault="00A10D99" w:rsidP="00A10D99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PROFESSOR: ITAMAR FREITAS</w:t>
      </w:r>
    </w:p>
    <w:p w14:paraId="3AA4B288" w14:textId="77777777" w:rsidR="00A10D99" w:rsidRPr="003E201C" w:rsidRDefault="00A10D99" w:rsidP="00A10D99">
      <w:pPr>
        <w:spacing w:before="40" w:after="40" w:line="240" w:lineRule="auto"/>
        <w:rPr>
          <w:rFonts w:ascii="Times New Roman" w:hAnsi="Times New Roman" w:cs="Times New Roman"/>
          <w:sz w:val="10"/>
          <w:szCs w:val="10"/>
        </w:rPr>
      </w:pPr>
    </w:p>
    <w:p w14:paraId="5B61DC8D" w14:textId="454213D6" w:rsidR="00A10D99" w:rsidRPr="003E201C" w:rsidRDefault="00A10D99" w:rsidP="00A10D99">
      <w:pPr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01C">
        <w:rPr>
          <w:rFonts w:ascii="Times New Roman" w:hAnsi="Times New Roman" w:cs="Times New Roman"/>
          <w:b/>
          <w:bCs/>
          <w:sz w:val="24"/>
          <w:szCs w:val="24"/>
        </w:rPr>
        <w:t>AVALIAÇÃO DIAGNÓSTICA</w:t>
      </w:r>
    </w:p>
    <w:p w14:paraId="3A9AA47B" w14:textId="12FFD07C" w:rsidR="00B0354D" w:rsidRPr="003E201C" w:rsidRDefault="00B0354D" w:rsidP="00B0354D">
      <w:pPr>
        <w:spacing w:before="40" w:after="40" w:line="240" w:lineRule="auto"/>
        <w:rPr>
          <w:rFonts w:ascii="Times New Roman" w:hAnsi="Times New Roman" w:cs="Times New Roman"/>
          <w:sz w:val="10"/>
          <w:szCs w:val="10"/>
        </w:rPr>
      </w:pPr>
    </w:p>
    <w:p w14:paraId="7AEDF36B" w14:textId="2ED7DC37" w:rsidR="00A10D99" w:rsidRDefault="00A10D99" w:rsidP="00B0354D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 aluno,</w:t>
      </w:r>
    </w:p>
    <w:p w14:paraId="2A27F390" w14:textId="09C61FC9" w:rsidR="00A10D99" w:rsidRDefault="00A10D99" w:rsidP="00B0354D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="003E201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 registro corresponde à primeira avaliação diagnóstica do nosso curso de Teoria da História. Como o próprio título indica, ele não é computado em notas, pontos ou créditos. Serve apenas como parâmetro para a condução do curso e, mais importante, para a autoavaliação que vocês farão ao final das atividades do domingo.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iss</w:t>
      </w:r>
      <w:r w:rsidR="0046546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mesmo, não é necessário </w:t>
      </w:r>
      <w:r w:rsidR="003E201C">
        <w:rPr>
          <w:rFonts w:ascii="Times New Roman" w:hAnsi="Times New Roman" w:cs="Times New Roman"/>
          <w:sz w:val="24"/>
          <w:szCs w:val="24"/>
        </w:rPr>
        <w:t>identificar-se pelo nome</w:t>
      </w:r>
      <w:r>
        <w:rPr>
          <w:rFonts w:ascii="Times New Roman" w:hAnsi="Times New Roman" w:cs="Times New Roman"/>
          <w:sz w:val="24"/>
          <w:szCs w:val="24"/>
        </w:rPr>
        <w:t xml:space="preserve">. Ponha apenas uma informação que </w:t>
      </w:r>
      <w:r w:rsidR="003E201C">
        <w:rPr>
          <w:rFonts w:ascii="Times New Roman" w:hAnsi="Times New Roman" w:cs="Times New Roman"/>
          <w:sz w:val="24"/>
          <w:szCs w:val="24"/>
        </w:rPr>
        <w:t>simbolize a autoria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010BEE" w14:textId="3B338DA4" w:rsidR="00A10D99" w:rsidRPr="003E201C" w:rsidRDefault="00A10D99" w:rsidP="00B0354D">
      <w:pPr>
        <w:spacing w:before="40" w:after="40" w:line="240" w:lineRule="auto"/>
        <w:rPr>
          <w:rFonts w:ascii="Times New Roman" w:hAnsi="Times New Roman" w:cs="Times New Roman"/>
          <w:sz w:val="10"/>
          <w:szCs w:val="10"/>
        </w:rPr>
      </w:pPr>
    </w:p>
    <w:p w14:paraId="43CDA0CC" w14:textId="4FE6DCD0" w:rsidR="00A10D99" w:rsidRDefault="00A10D99" w:rsidP="00B0354D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Defina Teoria da História</w:t>
      </w:r>
    </w:p>
    <w:p w14:paraId="66B1E603" w14:textId="64CE0F1C" w:rsidR="00A10D99" w:rsidRDefault="00A10D99" w:rsidP="003E201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A47D6" w14:textId="7E92C018" w:rsidR="00A10D99" w:rsidRPr="003E201C" w:rsidRDefault="00A10D99" w:rsidP="00B0354D">
      <w:pPr>
        <w:spacing w:before="40" w:after="40" w:line="240" w:lineRule="auto"/>
        <w:rPr>
          <w:rFonts w:ascii="Times New Roman" w:hAnsi="Times New Roman" w:cs="Times New Roman"/>
          <w:sz w:val="10"/>
          <w:szCs w:val="10"/>
        </w:rPr>
      </w:pPr>
    </w:p>
    <w:p w14:paraId="5EE05386" w14:textId="72244625" w:rsidR="00A10D99" w:rsidRDefault="00A10D99" w:rsidP="00B0354D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Cite três autores que você considera serem teóricos da História </w:t>
      </w:r>
      <w:r w:rsidR="003E201C">
        <w:rPr>
          <w:rFonts w:ascii="Times New Roman" w:hAnsi="Times New Roman" w:cs="Times New Roman"/>
          <w:sz w:val="24"/>
          <w:szCs w:val="24"/>
        </w:rPr>
        <w:t>e três respectivos títulos de textos, justificando a contribuição de cada um deles para a construção da História como Ciência.</w:t>
      </w:r>
    </w:p>
    <w:p w14:paraId="74A3F5AB" w14:textId="5114A79E" w:rsidR="003E201C" w:rsidRPr="003E201C" w:rsidRDefault="003E201C" w:rsidP="00B0354D">
      <w:pPr>
        <w:spacing w:before="40" w:after="40" w:line="240" w:lineRule="auto"/>
        <w:rPr>
          <w:rFonts w:ascii="Times New Roman" w:hAnsi="Times New Roman" w:cs="Times New Roman"/>
          <w:sz w:val="10"/>
          <w:szCs w:val="10"/>
        </w:rPr>
      </w:pPr>
    </w:p>
    <w:p w14:paraId="206F340A" w14:textId="6A708119" w:rsidR="003E201C" w:rsidRDefault="003E201C" w:rsidP="003E201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1__________________________________________________________________________</w:t>
      </w:r>
    </w:p>
    <w:p w14:paraId="3568CAE5" w14:textId="291409AE" w:rsidR="003E201C" w:rsidRDefault="003E201C" w:rsidP="003E201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Texto___________________________________________________________________________</w:t>
      </w:r>
    </w:p>
    <w:p w14:paraId="2F395774" w14:textId="2CFDD678" w:rsidR="003E201C" w:rsidRDefault="003E201C" w:rsidP="003E201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Contribuição do texto______________________________________________________________</w:t>
      </w:r>
    </w:p>
    <w:p w14:paraId="2086D793" w14:textId="7D6910EC" w:rsidR="003E201C" w:rsidRDefault="003E201C" w:rsidP="003E201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BCE425C" w14:textId="450CA51C" w:rsidR="00A10D99" w:rsidRDefault="003E201C" w:rsidP="003E201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71B9E3B" w14:textId="77777777" w:rsidR="003E201C" w:rsidRDefault="003E201C" w:rsidP="003E201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1__________________________________________________________________________</w:t>
      </w:r>
    </w:p>
    <w:p w14:paraId="599212B3" w14:textId="77777777" w:rsidR="003E201C" w:rsidRDefault="003E201C" w:rsidP="003E201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Texto___________________________________________________________________________</w:t>
      </w:r>
    </w:p>
    <w:p w14:paraId="53E451FD" w14:textId="77777777" w:rsidR="003E201C" w:rsidRDefault="003E201C" w:rsidP="003E201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Contribuição do texto______________________________________________________________</w:t>
      </w:r>
    </w:p>
    <w:p w14:paraId="792A4580" w14:textId="77777777" w:rsidR="003E201C" w:rsidRDefault="003E201C" w:rsidP="003E201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5B94399" w14:textId="77777777" w:rsidR="003E201C" w:rsidRPr="00170ABB" w:rsidRDefault="003E201C" w:rsidP="003E201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F63276A" w14:textId="77777777" w:rsidR="003E201C" w:rsidRDefault="003E201C" w:rsidP="003E201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1__________________________________________________________________________</w:t>
      </w:r>
    </w:p>
    <w:p w14:paraId="69EBD763" w14:textId="77777777" w:rsidR="003E201C" w:rsidRDefault="003E201C" w:rsidP="003E201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Texto___________________________________________________________________________</w:t>
      </w:r>
    </w:p>
    <w:p w14:paraId="17B2CE8E" w14:textId="77777777" w:rsidR="003E201C" w:rsidRDefault="003E201C" w:rsidP="003E201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Contribuição do texto______________________________________________________________</w:t>
      </w:r>
    </w:p>
    <w:p w14:paraId="41AACC0B" w14:textId="77777777" w:rsidR="003E201C" w:rsidRDefault="003E201C" w:rsidP="003E201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0628D26" w14:textId="77777777" w:rsidR="003E201C" w:rsidRPr="00170ABB" w:rsidRDefault="003E201C" w:rsidP="003E201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14:paraId="11270EB2" w14:textId="77777777" w:rsidR="003E201C" w:rsidRPr="00170ABB" w:rsidRDefault="003E201C" w:rsidP="003E201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</w:p>
    <w:sectPr w:rsidR="003E201C" w:rsidRPr="00170ABB" w:rsidSect="003E20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2FD9"/>
    <w:multiLevelType w:val="hybridMultilevel"/>
    <w:tmpl w:val="B0AC5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35048"/>
    <w:multiLevelType w:val="hybridMultilevel"/>
    <w:tmpl w:val="2486A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64AE"/>
    <w:multiLevelType w:val="hybridMultilevel"/>
    <w:tmpl w:val="72F0D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C2267"/>
    <w:multiLevelType w:val="hybridMultilevel"/>
    <w:tmpl w:val="F7FE6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45B8D"/>
    <w:multiLevelType w:val="hybridMultilevel"/>
    <w:tmpl w:val="CDC2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04275"/>
    <w:multiLevelType w:val="hybridMultilevel"/>
    <w:tmpl w:val="AEA0C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F3201"/>
    <w:multiLevelType w:val="hybridMultilevel"/>
    <w:tmpl w:val="3496E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385542">
    <w:abstractNumId w:val="2"/>
  </w:num>
  <w:num w:numId="2" w16cid:durableId="345787420">
    <w:abstractNumId w:val="0"/>
  </w:num>
  <w:num w:numId="3" w16cid:durableId="573469698">
    <w:abstractNumId w:val="5"/>
  </w:num>
  <w:num w:numId="4" w16cid:durableId="404375598">
    <w:abstractNumId w:val="6"/>
  </w:num>
  <w:num w:numId="5" w16cid:durableId="825508444">
    <w:abstractNumId w:val="1"/>
  </w:num>
  <w:num w:numId="6" w16cid:durableId="1457868382">
    <w:abstractNumId w:val="4"/>
  </w:num>
  <w:num w:numId="7" w16cid:durableId="1091313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7E"/>
    <w:rsid w:val="00044E81"/>
    <w:rsid w:val="00053A79"/>
    <w:rsid w:val="00170ABB"/>
    <w:rsid w:val="001C46ED"/>
    <w:rsid w:val="003E201C"/>
    <w:rsid w:val="00417E7E"/>
    <w:rsid w:val="00465469"/>
    <w:rsid w:val="004E3E0B"/>
    <w:rsid w:val="005B36BE"/>
    <w:rsid w:val="007D628C"/>
    <w:rsid w:val="00A10D99"/>
    <w:rsid w:val="00B0354D"/>
    <w:rsid w:val="00CF1108"/>
    <w:rsid w:val="00D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62CC"/>
  <w15:chartTrackingRefBased/>
  <w15:docId w15:val="{43B2AA0B-3A98-40A9-B719-F35687F4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5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ITAMAR OLIVEIRA</dc:creator>
  <cp:keywords/>
  <dc:description/>
  <cp:lastModifiedBy>ITAMAR OLIVEIRA</cp:lastModifiedBy>
  <cp:revision>3</cp:revision>
  <cp:lastPrinted>2019-11-29T19:29:00Z</cp:lastPrinted>
  <dcterms:created xsi:type="dcterms:W3CDTF">2022-05-05T16:34:00Z</dcterms:created>
  <dcterms:modified xsi:type="dcterms:W3CDTF">2022-05-05T16:34:00Z</dcterms:modified>
</cp:coreProperties>
</file>